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6023" w14:textId="1D4614D7" w:rsidR="00A5161E" w:rsidRPr="00BF1965" w:rsidRDefault="00A5161E" w:rsidP="00A5161E">
      <w:pPr>
        <w:rPr>
          <w:sz w:val="20"/>
          <w:szCs w:val="20"/>
        </w:rPr>
      </w:pPr>
      <w:r w:rsidRPr="00BF1965">
        <w:rPr>
          <w:rFonts w:hint="eastAsia"/>
          <w:sz w:val="20"/>
          <w:szCs w:val="20"/>
        </w:rPr>
        <w:t>様式第１号</w:t>
      </w:r>
    </w:p>
    <w:p w14:paraId="33A10046" w14:textId="77777777" w:rsidR="004B4109" w:rsidRPr="00BF1965" w:rsidRDefault="00F576DA" w:rsidP="004B4109">
      <w:pPr>
        <w:jc w:val="right"/>
      </w:pPr>
      <w:r w:rsidRPr="00BF1965">
        <w:rPr>
          <w:rFonts w:hint="eastAsia"/>
        </w:rPr>
        <w:t>令和</w:t>
      </w:r>
      <w:r w:rsidR="004B4109" w:rsidRPr="00BF1965">
        <w:rPr>
          <w:rFonts w:hint="eastAsia"/>
        </w:rPr>
        <w:t xml:space="preserve">　　年　　月　　日</w:t>
      </w:r>
    </w:p>
    <w:p w14:paraId="42945AF1" w14:textId="77777777" w:rsidR="004B4109" w:rsidRPr="00BF1965" w:rsidRDefault="00A15ACC" w:rsidP="004B4109">
      <w:r w:rsidRPr="00BF1965">
        <w:rPr>
          <w:rFonts w:hint="eastAsia"/>
        </w:rPr>
        <w:t>公益</w:t>
      </w:r>
      <w:r w:rsidR="004B4109" w:rsidRPr="00BF1965">
        <w:rPr>
          <w:rFonts w:hint="eastAsia"/>
        </w:rPr>
        <w:t>財団法人　大阪府都市整備推進センター</w:t>
      </w:r>
    </w:p>
    <w:p w14:paraId="16A09EE6" w14:textId="77777777" w:rsidR="007E5B1E" w:rsidRPr="00BF1965" w:rsidRDefault="007E5B1E" w:rsidP="007E5B1E">
      <w:pPr>
        <w:ind w:firstLineChars="700" w:firstLine="1470"/>
      </w:pPr>
      <w:r w:rsidRPr="00BF1965">
        <w:rPr>
          <w:rFonts w:hint="eastAsia"/>
        </w:rPr>
        <w:t>理　事　長　様</w:t>
      </w:r>
    </w:p>
    <w:p w14:paraId="31B047B1" w14:textId="77777777" w:rsidR="008B1269" w:rsidRPr="00BF1965" w:rsidRDefault="008B1269" w:rsidP="008B1269"/>
    <w:p w14:paraId="52BB31E2" w14:textId="77777777" w:rsidR="004B4109" w:rsidRPr="00BF1965" w:rsidRDefault="008B1269" w:rsidP="008B1269">
      <w:pPr>
        <w:ind w:firstLineChars="1700" w:firstLine="3570"/>
        <w:rPr>
          <w:lang w:eastAsia="zh-TW"/>
        </w:rPr>
      </w:pPr>
      <w:r w:rsidRPr="00BF1965">
        <w:rPr>
          <w:rFonts w:hint="eastAsia"/>
        </w:rPr>
        <w:t xml:space="preserve">申請者　</w:t>
      </w:r>
      <w:r w:rsidR="004B4109" w:rsidRPr="00BF1965">
        <w:rPr>
          <w:rFonts w:hint="eastAsia"/>
          <w:lang w:eastAsia="zh-TW"/>
        </w:rPr>
        <w:t>住所</w:t>
      </w:r>
    </w:p>
    <w:p w14:paraId="72758A1C" w14:textId="77777777" w:rsidR="002D02DC" w:rsidRPr="00BF1965" w:rsidRDefault="002D02DC" w:rsidP="002D02DC">
      <w:pPr>
        <w:spacing w:line="480" w:lineRule="auto"/>
        <w:ind w:firstLineChars="1620" w:firstLine="3402"/>
        <w:jc w:val="left"/>
        <w:rPr>
          <w:rFonts w:hAnsi="ＭＳ 明朝"/>
        </w:rPr>
      </w:pPr>
      <w:r w:rsidRPr="00BF1965">
        <w:rPr>
          <w:rFonts w:hAnsi="ＭＳ 明朝" w:hint="eastAsia"/>
        </w:rPr>
        <w:t>（代表者）氏名　　　　　　　　　　　　　　　　　印</w:t>
      </w:r>
    </w:p>
    <w:p w14:paraId="22403A4D" w14:textId="77777777" w:rsidR="004B4109" w:rsidRPr="00BF1965" w:rsidRDefault="004B4109" w:rsidP="008B1269">
      <w:pPr>
        <w:ind w:firstLineChars="2080" w:firstLine="4368"/>
        <w:rPr>
          <w:lang w:eastAsia="zh-TW"/>
        </w:rPr>
      </w:pPr>
      <w:r w:rsidRPr="00BF1965">
        <w:rPr>
          <w:rFonts w:hint="eastAsia"/>
          <w:lang w:eastAsia="zh-TW"/>
        </w:rPr>
        <w:t>TEL</w:t>
      </w:r>
    </w:p>
    <w:p w14:paraId="150965A1" w14:textId="77777777" w:rsidR="004B4109" w:rsidRPr="00BF1965" w:rsidRDefault="004B4109" w:rsidP="004B4109">
      <w:pPr>
        <w:rPr>
          <w:rFonts w:eastAsia="PMingLiU"/>
          <w:lang w:eastAsia="zh-TW"/>
        </w:rPr>
      </w:pPr>
    </w:p>
    <w:p w14:paraId="248C9A2C" w14:textId="77777777" w:rsidR="00A5161E" w:rsidRPr="00BF1965" w:rsidRDefault="00A5161E" w:rsidP="004B4109">
      <w:pPr>
        <w:rPr>
          <w:rFonts w:eastAsia="PMingLiU"/>
          <w:lang w:eastAsia="zh-TW"/>
        </w:rPr>
      </w:pPr>
    </w:p>
    <w:p w14:paraId="410344CE" w14:textId="7D5428A5" w:rsidR="004B4109" w:rsidRPr="00BF1965" w:rsidRDefault="00F576DA" w:rsidP="004B4109">
      <w:pPr>
        <w:jc w:val="center"/>
        <w:rPr>
          <w:w w:val="200"/>
        </w:rPr>
      </w:pPr>
      <w:r w:rsidRPr="00BF1965">
        <w:rPr>
          <w:rFonts w:hint="eastAsia"/>
          <w:w w:val="200"/>
        </w:rPr>
        <w:t>令和</w:t>
      </w:r>
      <w:r w:rsidR="004B4109" w:rsidRPr="00BF1965">
        <w:rPr>
          <w:rFonts w:hint="eastAsia"/>
          <w:w w:val="200"/>
        </w:rPr>
        <w:t xml:space="preserve">　年度</w:t>
      </w:r>
      <w:r w:rsidR="00634A81" w:rsidRPr="00BF1965">
        <w:rPr>
          <w:rFonts w:hint="eastAsia"/>
          <w:w w:val="200"/>
        </w:rPr>
        <w:t>危険密集解消</w:t>
      </w:r>
      <w:r w:rsidR="004B4109" w:rsidRPr="00BF1965">
        <w:rPr>
          <w:rFonts w:hint="eastAsia"/>
          <w:w w:val="200"/>
        </w:rPr>
        <w:t>サポート</w:t>
      </w:r>
      <w:r w:rsidR="007362D6" w:rsidRPr="00BF1965">
        <w:rPr>
          <w:rFonts w:hint="eastAsia"/>
          <w:w w:val="200"/>
        </w:rPr>
        <w:t>相談</w:t>
      </w:r>
      <w:r w:rsidR="001541B4" w:rsidRPr="00BF1965">
        <w:rPr>
          <w:rFonts w:hint="eastAsia"/>
          <w:w w:val="200"/>
        </w:rPr>
        <w:t>申出</w:t>
      </w:r>
      <w:r w:rsidR="004B4109" w:rsidRPr="00BF1965">
        <w:rPr>
          <w:rFonts w:hint="eastAsia"/>
          <w:w w:val="200"/>
        </w:rPr>
        <w:t>書</w:t>
      </w:r>
    </w:p>
    <w:p w14:paraId="35735CDE" w14:textId="77777777" w:rsidR="004B4109" w:rsidRPr="00BF1965" w:rsidRDefault="004B4109" w:rsidP="004B4109"/>
    <w:p w14:paraId="25BE75CF" w14:textId="3CF3522B" w:rsidR="004B4109" w:rsidRPr="00BF1965" w:rsidRDefault="004B4109" w:rsidP="004B4109">
      <w:r w:rsidRPr="00BF1965">
        <w:rPr>
          <w:rFonts w:hint="eastAsia"/>
        </w:rPr>
        <w:t xml:space="preserve">　老朽建築物等の建替え等を検討するために、</w:t>
      </w:r>
      <w:r w:rsidR="00634A81" w:rsidRPr="00BF1965">
        <w:rPr>
          <w:rFonts w:hint="eastAsia"/>
        </w:rPr>
        <w:t>危険密集解消サポート</w:t>
      </w:r>
      <w:r w:rsidRPr="00BF1965">
        <w:rPr>
          <w:rFonts w:hint="eastAsia"/>
        </w:rPr>
        <w:t>実施要領第</w:t>
      </w:r>
      <w:r w:rsidR="00730AC0" w:rsidRPr="00BF1965">
        <w:rPr>
          <w:rFonts w:hint="eastAsia"/>
        </w:rPr>
        <w:t>６</w:t>
      </w:r>
      <w:r w:rsidRPr="00BF1965">
        <w:rPr>
          <w:rFonts w:hint="eastAsia"/>
        </w:rPr>
        <w:t>条</w:t>
      </w:r>
      <w:r w:rsidR="001541B4" w:rsidRPr="00BF1965">
        <w:rPr>
          <w:rFonts w:hint="eastAsia"/>
        </w:rPr>
        <w:t>（１）</w:t>
      </w:r>
      <w:r w:rsidRPr="00BF1965">
        <w:rPr>
          <w:rFonts w:hint="eastAsia"/>
        </w:rPr>
        <w:t>の規定により下記のとおり申請します。</w:t>
      </w:r>
    </w:p>
    <w:p w14:paraId="16BA52C7" w14:textId="77777777" w:rsidR="00A5161E" w:rsidRPr="00BF1965" w:rsidRDefault="00A5161E" w:rsidP="004B4109"/>
    <w:tbl>
      <w:tblPr>
        <w:tblW w:w="8834" w:type="dxa"/>
        <w:tblLayout w:type="fixed"/>
        <w:tblCellMar>
          <w:left w:w="13" w:type="dxa"/>
          <w:right w:w="13" w:type="dxa"/>
        </w:tblCellMar>
        <w:tblLook w:val="0000" w:firstRow="0" w:lastRow="0" w:firstColumn="0" w:lastColumn="0" w:noHBand="0" w:noVBand="0"/>
      </w:tblPr>
      <w:tblGrid>
        <w:gridCol w:w="2218"/>
        <w:gridCol w:w="6570"/>
        <w:gridCol w:w="46"/>
      </w:tblGrid>
      <w:tr w:rsidR="00BF1965" w:rsidRPr="00BF1965" w14:paraId="3B5377E8" w14:textId="77777777" w:rsidTr="004314F4">
        <w:trPr>
          <w:gridAfter w:val="1"/>
          <w:wAfter w:w="46" w:type="dxa"/>
          <w:cantSplit/>
          <w:trHeight w:hRule="exact" w:val="516"/>
        </w:trPr>
        <w:tc>
          <w:tcPr>
            <w:tcW w:w="2218" w:type="dxa"/>
            <w:tcBorders>
              <w:top w:val="single" w:sz="4" w:space="0" w:color="auto"/>
              <w:left w:val="single" w:sz="4" w:space="0" w:color="auto"/>
              <w:bottom w:val="single" w:sz="4" w:space="0" w:color="auto"/>
              <w:right w:val="single" w:sz="4" w:space="0" w:color="auto"/>
            </w:tcBorders>
            <w:vAlign w:val="center"/>
          </w:tcPr>
          <w:p w14:paraId="05066833" w14:textId="77777777" w:rsidR="004B4109" w:rsidRPr="00BF1965" w:rsidRDefault="004B4109" w:rsidP="004B4109">
            <w:pPr>
              <w:jc w:val="center"/>
            </w:pPr>
            <w:r w:rsidRPr="00BF1965">
              <w:rPr>
                <w:rFonts w:hint="eastAsia"/>
              </w:rPr>
              <w:t>助成対象の所在地</w:t>
            </w:r>
          </w:p>
        </w:tc>
        <w:tc>
          <w:tcPr>
            <w:tcW w:w="6570" w:type="dxa"/>
            <w:tcBorders>
              <w:top w:val="single" w:sz="4" w:space="0" w:color="auto"/>
              <w:left w:val="nil"/>
              <w:bottom w:val="single" w:sz="4" w:space="0" w:color="auto"/>
              <w:right w:val="single" w:sz="4" w:space="0" w:color="auto"/>
            </w:tcBorders>
          </w:tcPr>
          <w:p w14:paraId="61D82014" w14:textId="77777777" w:rsidR="004B4109" w:rsidRPr="00BF1965" w:rsidRDefault="004B4109" w:rsidP="004B4109"/>
        </w:tc>
      </w:tr>
      <w:tr w:rsidR="00BF1965" w:rsidRPr="00BF1965" w14:paraId="15E7ADE3" w14:textId="77777777" w:rsidTr="004314F4">
        <w:trPr>
          <w:gridAfter w:val="1"/>
          <w:wAfter w:w="46" w:type="dxa"/>
          <w:cantSplit/>
          <w:trHeight w:hRule="exact" w:val="385"/>
        </w:trPr>
        <w:tc>
          <w:tcPr>
            <w:tcW w:w="2218" w:type="dxa"/>
            <w:tcBorders>
              <w:top w:val="nil"/>
              <w:left w:val="single" w:sz="4" w:space="0" w:color="auto"/>
              <w:bottom w:val="single" w:sz="4" w:space="0" w:color="auto"/>
              <w:right w:val="single" w:sz="4" w:space="0" w:color="auto"/>
            </w:tcBorders>
            <w:vAlign w:val="center"/>
          </w:tcPr>
          <w:p w14:paraId="0C2BD48E" w14:textId="77777777" w:rsidR="004B4109" w:rsidRPr="00BF1965" w:rsidRDefault="004B4109" w:rsidP="004B4109">
            <w:pPr>
              <w:jc w:val="center"/>
            </w:pPr>
            <w:r w:rsidRPr="00BF1965">
              <w:rPr>
                <w:rFonts w:hint="eastAsia"/>
              </w:rPr>
              <w:t>敷地面積</w:t>
            </w:r>
          </w:p>
        </w:tc>
        <w:tc>
          <w:tcPr>
            <w:tcW w:w="6570" w:type="dxa"/>
            <w:tcBorders>
              <w:top w:val="nil"/>
              <w:left w:val="nil"/>
              <w:bottom w:val="single" w:sz="4" w:space="0" w:color="auto"/>
              <w:right w:val="single" w:sz="4" w:space="0" w:color="auto"/>
            </w:tcBorders>
            <w:vAlign w:val="center"/>
          </w:tcPr>
          <w:p w14:paraId="0885F3D3" w14:textId="77777777" w:rsidR="004B4109" w:rsidRPr="00BF1965" w:rsidRDefault="004B4109" w:rsidP="007B630B">
            <w:pPr>
              <w:ind w:firstLineChars="1223" w:firstLine="2568"/>
            </w:pPr>
            <w:r w:rsidRPr="00BF1965">
              <w:rPr>
                <w:rFonts w:hint="eastAsia"/>
              </w:rPr>
              <w:t>㎡</w:t>
            </w:r>
          </w:p>
        </w:tc>
      </w:tr>
      <w:tr w:rsidR="00BF1965" w:rsidRPr="00BF1965" w14:paraId="324214EC" w14:textId="77777777" w:rsidTr="004314F4">
        <w:trPr>
          <w:gridAfter w:val="1"/>
          <w:wAfter w:w="46" w:type="dxa"/>
          <w:cantSplit/>
          <w:trHeight w:hRule="exact" w:val="1989"/>
        </w:trPr>
        <w:tc>
          <w:tcPr>
            <w:tcW w:w="2218" w:type="dxa"/>
            <w:tcBorders>
              <w:top w:val="nil"/>
              <w:left w:val="single" w:sz="4" w:space="0" w:color="auto"/>
              <w:bottom w:val="single" w:sz="4" w:space="0" w:color="auto"/>
              <w:right w:val="single" w:sz="4" w:space="0" w:color="auto"/>
            </w:tcBorders>
            <w:vAlign w:val="center"/>
          </w:tcPr>
          <w:p w14:paraId="740694D6" w14:textId="77777777" w:rsidR="004314F4" w:rsidRPr="00BF1965" w:rsidRDefault="004314F4" w:rsidP="004B4109">
            <w:pPr>
              <w:jc w:val="center"/>
            </w:pPr>
            <w:r w:rsidRPr="00BF1965">
              <w:rPr>
                <w:rFonts w:hint="eastAsia"/>
              </w:rPr>
              <w:t xml:space="preserve">　相談内容</w:t>
            </w:r>
          </w:p>
          <w:p w14:paraId="3B88B880" w14:textId="77777777" w:rsidR="004314F4" w:rsidRPr="00BF1965" w:rsidRDefault="004314F4" w:rsidP="004B4109">
            <w:pPr>
              <w:jc w:val="center"/>
            </w:pPr>
          </w:p>
          <w:p w14:paraId="071AC991" w14:textId="77777777" w:rsidR="004314F4" w:rsidRPr="00BF1965" w:rsidRDefault="004314F4" w:rsidP="007362D6">
            <w:pPr>
              <w:ind w:leftChars="107" w:left="225"/>
              <w:jc w:val="left"/>
            </w:pPr>
            <w:r w:rsidRPr="00BF1965">
              <w:rPr>
                <w:rFonts w:hint="eastAsia"/>
              </w:rPr>
              <w:t>（該当する内容に〇をつけてください）</w:t>
            </w:r>
          </w:p>
        </w:tc>
        <w:tc>
          <w:tcPr>
            <w:tcW w:w="6570" w:type="dxa"/>
            <w:tcBorders>
              <w:top w:val="nil"/>
              <w:left w:val="nil"/>
              <w:bottom w:val="single" w:sz="4" w:space="0" w:color="auto"/>
              <w:right w:val="single" w:sz="4" w:space="0" w:color="auto"/>
            </w:tcBorders>
          </w:tcPr>
          <w:p w14:paraId="29B36298" w14:textId="77777777" w:rsidR="004314F4" w:rsidRPr="00BF1965" w:rsidRDefault="004314F4" w:rsidP="004B4109">
            <w:r w:rsidRPr="00BF1965">
              <w:rPr>
                <w:rFonts w:hint="eastAsia"/>
              </w:rPr>
              <w:t>・地震時に建物が心配である</w:t>
            </w:r>
          </w:p>
          <w:p w14:paraId="61DA2D6B" w14:textId="77777777" w:rsidR="004314F4" w:rsidRPr="00BF1965" w:rsidRDefault="004314F4" w:rsidP="004B4109">
            <w:r w:rsidRPr="00BF1965">
              <w:rPr>
                <w:rFonts w:hint="eastAsia"/>
              </w:rPr>
              <w:t>・建物の除却を考えている</w:t>
            </w:r>
          </w:p>
          <w:p w14:paraId="0A0D57A9" w14:textId="77777777" w:rsidR="004314F4" w:rsidRPr="00BF1965" w:rsidRDefault="004314F4" w:rsidP="004B4109">
            <w:r w:rsidRPr="00BF1965">
              <w:rPr>
                <w:rFonts w:hint="eastAsia"/>
              </w:rPr>
              <w:t>・駐車場への転用を考えている</w:t>
            </w:r>
          </w:p>
          <w:p w14:paraId="3CE8B68D" w14:textId="77777777" w:rsidR="004314F4" w:rsidRPr="00BF1965" w:rsidRDefault="004314F4" w:rsidP="004B4109">
            <w:r w:rsidRPr="00BF1965">
              <w:rPr>
                <w:rFonts w:hint="eastAsia"/>
              </w:rPr>
              <w:t>・建替えられるかどうか悩んでいる</w:t>
            </w:r>
          </w:p>
          <w:p w14:paraId="46B015FD" w14:textId="77777777" w:rsidR="004314F4" w:rsidRPr="00BF1965" w:rsidRDefault="004314F4" w:rsidP="004B4109">
            <w:r w:rsidRPr="00BF1965">
              <w:rPr>
                <w:rFonts w:hint="eastAsia"/>
              </w:rPr>
              <w:t>・建替えの検討を考えている</w:t>
            </w:r>
          </w:p>
          <w:p w14:paraId="6C4871C9" w14:textId="77777777" w:rsidR="004314F4" w:rsidRPr="00BF1965" w:rsidRDefault="004314F4" w:rsidP="004B4109">
            <w:r w:rsidRPr="00BF1965">
              <w:rPr>
                <w:rFonts w:hint="eastAsia"/>
              </w:rPr>
              <w:t>・その他（　　　　　　　　　　　　　　　　　　　　　　　）</w:t>
            </w:r>
          </w:p>
        </w:tc>
      </w:tr>
      <w:tr w:rsidR="00BF1965" w:rsidRPr="00BF1965" w14:paraId="365FB47A" w14:textId="77777777" w:rsidTr="004314F4">
        <w:trPr>
          <w:gridAfter w:val="1"/>
          <w:wAfter w:w="46" w:type="dxa"/>
          <w:cantSplit/>
          <w:trHeight w:hRule="exact" w:val="647"/>
        </w:trPr>
        <w:tc>
          <w:tcPr>
            <w:tcW w:w="2218" w:type="dxa"/>
            <w:tcBorders>
              <w:top w:val="single" w:sz="4" w:space="0" w:color="auto"/>
              <w:left w:val="single" w:sz="4" w:space="0" w:color="auto"/>
              <w:bottom w:val="single" w:sz="4" w:space="0" w:color="auto"/>
              <w:right w:val="single" w:sz="4" w:space="0" w:color="auto"/>
            </w:tcBorders>
            <w:vAlign w:val="center"/>
          </w:tcPr>
          <w:p w14:paraId="2C29609A" w14:textId="77777777" w:rsidR="004314F4" w:rsidRPr="00BF1965" w:rsidRDefault="004314F4" w:rsidP="004B4109">
            <w:pPr>
              <w:jc w:val="center"/>
            </w:pPr>
            <w:r w:rsidRPr="00BF1965">
              <w:rPr>
                <w:rFonts w:hint="eastAsia"/>
              </w:rPr>
              <w:t>相談希望日時</w:t>
            </w:r>
          </w:p>
        </w:tc>
        <w:tc>
          <w:tcPr>
            <w:tcW w:w="6570" w:type="dxa"/>
            <w:tcBorders>
              <w:top w:val="nil"/>
              <w:left w:val="nil"/>
              <w:bottom w:val="single" w:sz="4" w:space="0" w:color="auto"/>
              <w:right w:val="single" w:sz="4" w:space="0" w:color="auto"/>
            </w:tcBorders>
            <w:vAlign w:val="center"/>
          </w:tcPr>
          <w:p w14:paraId="4A6BB6A2" w14:textId="77777777" w:rsidR="004314F4" w:rsidRPr="00BF1965" w:rsidRDefault="006B75E7" w:rsidP="004B4109">
            <w:pPr>
              <w:ind w:firstLineChars="50" w:firstLine="105"/>
              <w:jc w:val="center"/>
            </w:pPr>
            <w:r w:rsidRPr="00BF1965">
              <w:rPr>
                <w:rFonts w:hint="eastAsia"/>
              </w:rPr>
              <w:t>令和</w:t>
            </w:r>
            <w:r w:rsidR="004314F4" w:rsidRPr="00BF1965">
              <w:rPr>
                <w:rFonts w:hint="eastAsia"/>
              </w:rPr>
              <w:t xml:space="preserve">　　年　　　月　　　日（　　曜日）</w:t>
            </w:r>
          </w:p>
          <w:p w14:paraId="214A31A8" w14:textId="77777777" w:rsidR="004314F4" w:rsidRPr="00BF1965" w:rsidRDefault="004314F4" w:rsidP="004B4109">
            <w:pPr>
              <w:jc w:val="center"/>
            </w:pPr>
            <w:r w:rsidRPr="00BF1965">
              <w:rPr>
                <w:rFonts w:hint="eastAsia"/>
              </w:rPr>
              <w:t>午前・午後　　　　時～　　　　時</w:t>
            </w:r>
          </w:p>
        </w:tc>
      </w:tr>
      <w:tr w:rsidR="00BF1965" w:rsidRPr="00BF1965" w14:paraId="727851FE" w14:textId="77777777" w:rsidTr="004314F4">
        <w:trPr>
          <w:gridAfter w:val="1"/>
          <w:wAfter w:w="46" w:type="dxa"/>
          <w:cantSplit/>
          <w:trHeight w:hRule="exact" w:val="565"/>
        </w:trPr>
        <w:tc>
          <w:tcPr>
            <w:tcW w:w="2218" w:type="dxa"/>
            <w:tcBorders>
              <w:top w:val="single" w:sz="4" w:space="0" w:color="auto"/>
              <w:left w:val="single" w:sz="4" w:space="0" w:color="auto"/>
              <w:right w:val="single" w:sz="4" w:space="0" w:color="auto"/>
            </w:tcBorders>
            <w:vAlign w:val="center"/>
          </w:tcPr>
          <w:p w14:paraId="109B79E0" w14:textId="77777777" w:rsidR="004314F4" w:rsidRPr="00BF1965" w:rsidRDefault="004314F4" w:rsidP="004B4109">
            <w:pPr>
              <w:jc w:val="center"/>
            </w:pPr>
            <w:r w:rsidRPr="00BF1965">
              <w:rPr>
                <w:rFonts w:hint="eastAsia"/>
              </w:rPr>
              <w:t>検討希望期間</w:t>
            </w:r>
          </w:p>
        </w:tc>
        <w:tc>
          <w:tcPr>
            <w:tcW w:w="6570" w:type="dxa"/>
            <w:tcBorders>
              <w:top w:val="single" w:sz="4" w:space="0" w:color="auto"/>
              <w:left w:val="nil"/>
              <w:bottom w:val="single" w:sz="4" w:space="0" w:color="auto"/>
              <w:right w:val="single" w:sz="4" w:space="0" w:color="auto"/>
            </w:tcBorders>
            <w:vAlign w:val="center"/>
          </w:tcPr>
          <w:p w14:paraId="379F39C7" w14:textId="77777777" w:rsidR="004314F4" w:rsidRPr="00BF1965" w:rsidRDefault="006B75E7" w:rsidP="00364C87">
            <w:pPr>
              <w:jc w:val="center"/>
            </w:pPr>
            <w:r w:rsidRPr="00BF1965">
              <w:rPr>
                <w:rFonts w:hint="eastAsia"/>
              </w:rPr>
              <w:t>令和</w:t>
            </w:r>
            <w:r w:rsidR="004314F4" w:rsidRPr="00BF1965">
              <w:rPr>
                <w:rFonts w:hint="eastAsia"/>
              </w:rPr>
              <w:t xml:space="preserve">　　年　　月　　日</w:t>
            </w:r>
            <w:r w:rsidR="00A073DD" w:rsidRPr="00BF1965">
              <w:rPr>
                <w:rFonts w:hint="eastAsia"/>
              </w:rPr>
              <w:t xml:space="preserve">　</w:t>
            </w:r>
            <w:r w:rsidR="004314F4" w:rsidRPr="00BF1965">
              <w:rPr>
                <w:rFonts w:hint="eastAsia"/>
              </w:rPr>
              <w:t>から</w:t>
            </w:r>
            <w:r w:rsidR="00A073DD" w:rsidRPr="00BF1965">
              <w:rPr>
                <w:rFonts w:hint="eastAsia"/>
              </w:rPr>
              <w:t xml:space="preserve">　</w:t>
            </w:r>
            <w:r w:rsidRPr="00BF1965">
              <w:rPr>
                <w:rFonts w:hint="eastAsia"/>
              </w:rPr>
              <w:t>令和</w:t>
            </w:r>
            <w:r w:rsidR="004314F4" w:rsidRPr="00BF1965">
              <w:rPr>
                <w:rFonts w:hint="eastAsia"/>
              </w:rPr>
              <w:t xml:space="preserve">　　年　　月　　日まで</w:t>
            </w:r>
          </w:p>
        </w:tc>
      </w:tr>
      <w:tr w:rsidR="00BF1965" w:rsidRPr="00BF1965" w14:paraId="273937A6" w14:textId="77777777" w:rsidTr="005B0657">
        <w:trPr>
          <w:cantSplit/>
          <w:trHeight w:hRule="exact" w:val="1514"/>
        </w:trPr>
        <w:tc>
          <w:tcPr>
            <w:tcW w:w="2218" w:type="dxa"/>
            <w:tcBorders>
              <w:top w:val="single" w:sz="4" w:space="0" w:color="auto"/>
              <w:left w:val="single" w:sz="4" w:space="0" w:color="auto"/>
              <w:bottom w:val="single" w:sz="4" w:space="0" w:color="auto"/>
              <w:right w:val="single" w:sz="4" w:space="0" w:color="auto"/>
            </w:tcBorders>
          </w:tcPr>
          <w:p w14:paraId="0CEE8127" w14:textId="77777777" w:rsidR="00DD0B0F" w:rsidRPr="00BF1965" w:rsidRDefault="00DD0B0F" w:rsidP="004B4109">
            <w:pPr>
              <w:jc w:val="center"/>
            </w:pPr>
            <w:r w:rsidRPr="00BF1965">
              <w:rPr>
                <w:rFonts w:hint="eastAsia"/>
              </w:rPr>
              <w:t>添付書類</w:t>
            </w:r>
          </w:p>
        </w:tc>
        <w:tc>
          <w:tcPr>
            <w:tcW w:w="6570" w:type="dxa"/>
            <w:tcBorders>
              <w:top w:val="nil"/>
              <w:left w:val="nil"/>
              <w:bottom w:val="single" w:sz="4" w:space="0" w:color="auto"/>
              <w:right w:val="single" w:sz="4" w:space="0" w:color="auto"/>
            </w:tcBorders>
          </w:tcPr>
          <w:p w14:paraId="34DD5CA8" w14:textId="77777777" w:rsidR="00DB1FE3" w:rsidRPr="00BF1965" w:rsidRDefault="00DB1FE3" w:rsidP="00DB1FE3">
            <w:r w:rsidRPr="00BF1965">
              <w:rPr>
                <w:rFonts w:hint="eastAsia"/>
              </w:rPr>
              <w:t>１．位置図　　　２．区域図</w:t>
            </w:r>
          </w:p>
          <w:p w14:paraId="2B38684F" w14:textId="77777777" w:rsidR="00DB1FE3" w:rsidRPr="00BF1965" w:rsidRDefault="00DB1FE3" w:rsidP="00DB1FE3">
            <w:r w:rsidRPr="00BF1965">
              <w:rPr>
                <w:rFonts w:hint="eastAsia"/>
              </w:rPr>
              <w:t xml:space="preserve">３．現地写真　　　</w:t>
            </w:r>
          </w:p>
          <w:p w14:paraId="2E0658EC" w14:textId="77777777" w:rsidR="00DB1FE3" w:rsidRPr="00BF1965" w:rsidRDefault="00DB1FE3" w:rsidP="00DB1FE3">
            <w:r w:rsidRPr="00BF1965">
              <w:rPr>
                <w:rFonts w:hint="eastAsia"/>
              </w:rPr>
              <w:t>４．権利関係のわかる書類（固定資産納税通知書など）</w:t>
            </w:r>
          </w:p>
          <w:p w14:paraId="448E0E61" w14:textId="77777777" w:rsidR="00DB1FE3" w:rsidRPr="00BF1965" w:rsidRDefault="00DB1FE3" w:rsidP="00DB1FE3">
            <w:pPr>
              <w:jc w:val="left"/>
            </w:pPr>
            <w:r w:rsidRPr="00BF1965">
              <w:rPr>
                <w:rFonts w:hint="eastAsia"/>
              </w:rPr>
              <w:t>５．代表者選任届け（地権者が複数の場合）</w:t>
            </w:r>
            <w:r w:rsidR="006220F2" w:rsidRPr="00BF1965">
              <w:rPr>
                <w:rFonts w:hint="eastAsia"/>
              </w:rPr>
              <w:t>［様式第１－１１号］</w:t>
            </w:r>
          </w:p>
          <w:p w14:paraId="18CA855E" w14:textId="77777777" w:rsidR="00DD0B0F" w:rsidRPr="00BF1965" w:rsidRDefault="00DB1FE3" w:rsidP="00DB1FE3">
            <w:r w:rsidRPr="00BF1965">
              <w:rPr>
                <w:rFonts w:hint="eastAsia"/>
              </w:rPr>
              <w:t>６．その他必要な書類</w:t>
            </w:r>
          </w:p>
        </w:tc>
        <w:tc>
          <w:tcPr>
            <w:tcW w:w="46" w:type="dxa"/>
            <w:tcBorders>
              <w:left w:val="nil"/>
              <w:right w:val="nil"/>
            </w:tcBorders>
          </w:tcPr>
          <w:p w14:paraId="2C6B30BB" w14:textId="77777777" w:rsidR="00DD0B0F" w:rsidRPr="00BF1965" w:rsidRDefault="00DD0B0F" w:rsidP="004B4109"/>
        </w:tc>
      </w:tr>
      <w:tr w:rsidR="00BF1965" w:rsidRPr="00BF1965" w14:paraId="708A5168" w14:textId="77777777" w:rsidTr="006220F2">
        <w:trPr>
          <w:cantSplit/>
          <w:trHeight w:hRule="exact" w:val="1168"/>
        </w:trPr>
        <w:tc>
          <w:tcPr>
            <w:tcW w:w="2218" w:type="dxa"/>
            <w:tcBorders>
              <w:top w:val="single" w:sz="4" w:space="0" w:color="auto"/>
              <w:left w:val="single" w:sz="4" w:space="0" w:color="auto"/>
              <w:bottom w:val="single" w:sz="4" w:space="0" w:color="auto"/>
              <w:right w:val="single" w:sz="4" w:space="0" w:color="auto"/>
            </w:tcBorders>
          </w:tcPr>
          <w:p w14:paraId="59189A3E" w14:textId="77777777" w:rsidR="00DD0B0F" w:rsidRPr="00BF1965" w:rsidRDefault="00DD0B0F" w:rsidP="00DD0B0F">
            <w:pPr>
              <w:jc w:val="center"/>
              <w:rPr>
                <w:rFonts w:hAnsi="ＭＳ 明朝"/>
              </w:rPr>
            </w:pPr>
            <w:r w:rsidRPr="00BF1965">
              <w:rPr>
                <w:rFonts w:hAnsi="ＭＳ 明朝" w:hint="eastAsia"/>
              </w:rPr>
              <w:t>個人情報の取扱い</w:t>
            </w:r>
          </w:p>
          <w:p w14:paraId="1FE22C8B" w14:textId="77777777" w:rsidR="00DD0B0F" w:rsidRPr="00BF1965" w:rsidRDefault="00DD0B0F" w:rsidP="00DD0B0F">
            <w:pPr>
              <w:jc w:val="center"/>
              <w:rPr>
                <w:rFonts w:hAnsi="ＭＳ 明朝"/>
              </w:rPr>
            </w:pPr>
          </w:p>
          <w:p w14:paraId="42D3992D" w14:textId="77777777" w:rsidR="00DD0B0F" w:rsidRPr="00BF1965" w:rsidRDefault="00DD0B0F" w:rsidP="00DD0B0F">
            <w:r w:rsidRPr="00BF1965">
              <w:rPr>
                <w:rFonts w:hAnsi="ＭＳ 明朝" w:hint="eastAsia"/>
              </w:rPr>
              <w:t>（該当する□に✔を入れてください。）</w:t>
            </w:r>
          </w:p>
        </w:tc>
        <w:tc>
          <w:tcPr>
            <w:tcW w:w="6570" w:type="dxa"/>
            <w:tcBorders>
              <w:top w:val="single" w:sz="4" w:space="0" w:color="auto"/>
              <w:left w:val="nil"/>
              <w:bottom w:val="single" w:sz="4" w:space="0" w:color="auto"/>
              <w:right w:val="single" w:sz="4" w:space="0" w:color="auto"/>
            </w:tcBorders>
          </w:tcPr>
          <w:p w14:paraId="4AA83488" w14:textId="77777777" w:rsidR="00DD0B0F" w:rsidRPr="00BF1965" w:rsidRDefault="00DD0B0F" w:rsidP="004B4109">
            <w:pPr>
              <w:ind w:firstLineChars="100" w:firstLine="210"/>
              <w:rPr>
                <w:rFonts w:hAnsi="ＭＳ 明朝"/>
              </w:rPr>
            </w:pPr>
            <w:r w:rsidRPr="00BF1965">
              <w:rPr>
                <w:rFonts w:hAnsi="ＭＳ 明朝" w:hint="eastAsia"/>
              </w:rPr>
              <w:t>本助成によりセンターに提出した書類等に含まれる個人情報について、地域の防災性や居住環境の向上を図る目的のため申請地を所管する市へ情報提供されることについて　□同意します。</w:t>
            </w:r>
          </w:p>
          <w:p w14:paraId="31F40F70" w14:textId="77777777" w:rsidR="00DD0B0F" w:rsidRPr="00BF1965" w:rsidRDefault="00DD0B0F" w:rsidP="007B630B">
            <w:pPr>
              <w:ind w:firstLineChars="1702" w:firstLine="3574"/>
            </w:pPr>
            <w:r w:rsidRPr="00BF1965">
              <w:rPr>
                <w:rFonts w:hAnsi="ＭＳ 明朝" w:hint="eastAsia"/>
              </w:rPr>
              <w:t>□同意しません。</w:t>
            </w:r>
          </w:p>
        </w:tc>
        <w:tc>
          <w:tcPr>
            <w:tcW w:w="46" w:type="dxa"/>
            <w:tcBorders>
              <w:left w:val="nil"/>
              <w:right w:val="nil"/>
            </w:tcBorders>
          </w:tcPr>
          <w:p w14:paraId="7B0100D8" w14:textId="77777777" w:rsidR="00DD0B0F" w:rsidRPr="00BF1965" w:rsidRDefault="00DD0B0F" w:rsidP="004B4109"/>
        </w:tc>
      </w:tr>
    </w:tbl>
    <w:p w14:paraId="0561F533" w14:textId="77777777" w:rsidR="009F1BA4" w:rsidRPr="00BF1965" w:rsidRDefault="009F1BA4" w:rsidP="001541B4">
      <w:pPr>
        <w:rPr>
          <w:rFonts w:hint="eastAsia"/>
        </w:rPr>
        <w:sectPr w:rsidR="009F1BA4" w:rsidRPr="00BF1965" w:rsidSect="00761181">
          <w:headerReference w:type="default" r:id="rId8"/>
          <w:footerReference w:type="default" r:id="rId9"/>
          <w:type w:val="continuous"/>
          <w:pgSz w:w="12240" w:h="15840" w:code="1"/>
          <w:pgMar w:top="1134" w:right="1701" w:bottom="737" w:left="1701" w:header="720" w:footer="720" w:gutter="0"/>
          <w:pgNumType w:fmt="numberInDash" w:start="0"/>
          <w:cols w:space="720"/>
          <w:noEndnote/>
          <w:docGrid w:type="linesAndChars" w:linePitch="288"/>
        </w:sectPr>
      </w:pPr>
    </w:p>
    <w:p w14:paraId="0962FCF5" w14:textId="77777777" w:rsidR="00653A2B" w:rsidRPr="00BF1965" w:rsidRDefault="00653A2B" w:rsidP="00642351">
      <w:pPr>
        <w:rPr>
          <w:rFonts w:hAnsi="ＭＳ 明朝" w:hint="eastAsia"/>
        </w:rPr>
      </w:pPr>
    </w:p>
    <w:sectPr w:rsidR="00653A2B" w:rsidRPr="00BF1965" w:rsidSect="00761181">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4E66" w14:textId="77777777" w:rsidR="00ED24B8" w:rsidRDefault="00ED24B8" w:rsidP="00C83E1E">
      <w:pPr>
        <w:pStyle w:val="Default"/>
        <w:rPr>
          <w:rFonts w:cs="Times New Roman"/>
        </w:rPr>
      </w:pPr>
      <w:r>
        <w:rPr>
          <w:rFonts w:cs="Times New Roman"/>
        </w:rPr>
        <w:separator/>
      </w:r>
    </w:p>
  </w:endnote>
  <w:endnote w:type="continuationSeparator" w:id="0">
    <w:p w14:paraId="2E00FC28" w14:textId="77777777" w:rsidR="00ED24B8" w:rsidRDefault="00ED24B8"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D9B" w14:textId="77777777" w:rsidR="00A47B3A" w:rsidRDefault="00A47B3A" w:rsidP="00A47B3A">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A90D" w14:textId="77777777" w:rsidR="00ED24B8" w:rsidRDefault="00ED24B8" w:rsidP="00C83E1E">
      <w:pPr>
        <w:pStyle w:val="Default"/>
        <w:rPr>
          <w:rFonts w:cs="Times New Roman"/>
        </w:rPr>
      </w:pPr>
      <w:r>
        <w:rPr>
          <w:rFonts w:cs="Times New Roman"/>
        </w:rPr>
        <w:separator/>
      </w:r>
    </w:p>
  </w:footnote>
  <w:footnote w:type="continuationSeparator" w:id="0">
    <w:p w14:paraId="373C204E" w14:textId="77777777" w:rsidR="00ED24B8" w:rsidRDefault="00ED24B8" w:rsidP="00C83E1E">
      <w:pPr>
        <w:pStyle w:val="Default"/>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A2C" w14:textId="77777777" w:rsidR="00A47B3A" w:rsidRDefault="00A47B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823959547">
    <w:abstractNumId w:val="0"/>
  </w:num>
  <w:num w:numId="2" w16cid:durableId="480997936">
    <w:abstractNumId w:val="8"/>
  </w:num>
  <w:num w:numId="3" w16cid:durableId="1994790972">
    <w:abstractNumId w:val="1"/>
  </w:num>
  <w:num w:numId="4" w16cid:durableId="1770393455">
    <w:abstractNumId w:val="11"/>
  </w:num>
  <w:num w:numId="5" w16cid:durableId="1203707769">
    <w:abstractNumId w:val="15"/>
  </w:num>
  <w:num w:numId="6" w16cid:durableId="200630780">
    <w:abstractNumId w:val="10"/>
  </w:num>
  <w:num w:numId="7" w16cid:durableId="1287658489">
    <w:abstractNumId w:val="4"/>
  </w:num>
  <w:num w:numId="8" w16cid:durableId="1632396271">
    <w:abstractNumId w:val="6"/>
  </w:num>
  <w:num w:numId="9" w16cid:durableId="423497448">
    <w:abstractNumId w:val="14"/>
  </w:num>
  <w:num w:numId="10" w16cid:durableId="332802372">
    <w:abstractNumId w:val="12"/>
  </w:num>
  <w:num w:numId="11" w16cid:durableId="1203664969">
    <w:abstractNumId w:val="7"/>
  </w:num>
  <w:num w:numId="12" w16cid:durableId="1237784216">
    <w:abstractNumId w:val="3"/>
  </w:num>
  <w:num w:numId="13" w16cid:durableId="2111925613">
    <w:abstractNumId w:val="9"/>
  </w:num>
  <w:num w:numId="14" w16cid:durableId="940575442">
    <w:abstractNumId w:val="13"/>
  </w:num>
  <w:num w:numId="15" w16cid:durableId="1274048905">
    <w:abstractNumId w:val="5"/>
  </w:num>
  <w:num w:numId="16" w16cid:durableId="138263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35D1D"/>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A017A"/>
    <w:rsid w:val="000A48D5"/>
    <w:rsid w:val="000A6A7F"/>
    <w:rsid w:val="000B25B8"/>
    <w:rsid w:val="000B6650"/>
    <w:rsid w:val="000B6957"/>
    <w:rsid w:val="000C1A6F"/>
    <w:rsid w:val="000C2F9F"/>
    <w:rsid w:val="000C4810"/>
    <w:rsid w:val="000D0A42"/>
    <w:rsid w:val="000D2629"/>
    <w:rsid w:val="000D3438"/>
    <w:rsid w:val="000D5203"/>
    <w:rsid w:val="000D779E"/>
    <w:rsid w:val="000E0F1A"/>
    <w:rsid w:val="000E2904"/>
    <w:rsid w:val="000E3446"/>
    <w:rsid w:val="000F07B0"/>
    <w:rsid w:val="000F1A00"/>
    <w:rsid w:val="000F1E7E"/>
    <w:rsid w:val="000F5CFC"/>
    <w:rsid w:val="001035D8"/>
    <w:rsid w:val="001064FE"/>
    <w:rsid w:val="00107937"/>
    <w:rsid w:val="00107B70"/>
    <w:rsid w:val="00110FFC"/>
    <w:rsid w:val="00114EFC"/>
    <w:rsid w:val="00117A05"/>
    <w:rsid w:val="00124B8F"/>
    <w:rsid w:val="00127ADC"/>
    <w:rsid w:val="0013050E"/>
    <w:rsid w:val="001305D1"/>
    <w:rsid w:val="00134139"/>
    <w:rsid w:val="001352D1"/>
    <w:rsid w:val="00136B90"/>
    <w:rsid w:val="00136D2C"/>
    <w:rsid w:val="00141E2F"/>
    <w:rsid w:val="00143C65"/>
    <w:rsid w:val="001447D4"/>
    <w:rsid w:val="00145DD9"/>
    <w:rsid w:val="00146407"/>
    <w:rsid w:val="001500C3"/>
    <w:rsid w:val="0015045E"/>
    <w:rsid w:val="001541B4"/>
    <w:rsid w:val="00154927"/>
    <w:rsid w:val="00155CE5"/>
    <w:rsid w:val="001608A9"/>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6EC"/>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7158"/>
    <w:rsid w:val="002176CB"/>
    <w:rsid w:val="00222D03"/>
    <w:rsid w:val="00226FB9"/>
    <w:rsid w:val="0023129E"/>
    <w:rsid w:val="0023290E"/>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43AB"/>
    <w:rsid w:val="002774A1"/>
    <w:rsid w:val="00277B19"/>
    <w:rsid w:val="00280CD2"/>
    <w:rsid w:val="00281665"/>
    <w:rsid w:val="002831D5"/>
    <w:rsid w:val="00285DB4"/>
    <w:rsid w:val="002867AF"/>
    <w:rsid w:val="00286A3F"/>
    <w:rsid w:val="00287AF3"/>
    <w:rsid w:val="00287F86"/>
    <w:rsid w:val="00294E1E"/>
    <w:rsid w:val="002958BB"/>
    <w:rsid w:val="00297373"/>
    <w:rsid w:val="00297690"/>
    <w:rsid w:val="002A0AB4"/>
    <w:rsid w:val="002A7CFF"/>
    <w:rsid w:val="002B0AD0"/>
    <w:rsid w:val="002B0E60"/>
    <w:rsid w:val="002B220E"/>
    <w:rsid w:val="002B3CEE"/>
    <w:rsid w:val="002B5F63"/>
    <w:rsid w:val="002C097C"/>
    <w:rsid w:val="002C297B"/>
    <w:rsid w:val="002C30E9"/>
    <w:rsid w:val="002C409A"/>
    <w:rsid w:val="002C490C"/>
    <w:rsid w:val="002C4F91"/>
    <w:rsid w:val="002D02DC"/>
    <w:rsid w:val="002D1233"/>
    <w:rsid w:val="002D3E2F"/>
    <w:rsid w:val="002D4FD3"/>
    <w:rsid w:val="002D5298"/>
    <w:rsid w:val="002D699F"/>
    <w:rsid w:val="002D78B8"/>
    <w:rsid w:val="002D7C91"/>
    <w:rsid w:val="002E0201"/>
    <w:rsid w:val="002E0367"/>
    <w:rsid w:val="002E0567"/>
    <w:rsid w:val="002E0FE7"/>
    <w:rsid w:val="002E4B67"/>
    <w:rsid w:val="002E73C2"/>
    <w:rsid w:val="002F008F"/>
    <w:rsid w:val="002F123B"/>
    <w:rsid w:val="002F5B1D"/>
    <w:rsid w:val="002F6A07"/>
    <w:rsid w:val="00304397"/>
    <w:rsid w:val="00305463"/>
    <w:rsid w:val="00305DD7"/>
    <w:rsid w:val="003063E8"/>
    <w:rsid w:val="003106D8"/>
    <w:rsid w:val="00311BB6"/>
    <w:rsid w:val="003209B9"/>
    <w:rsid w:val="0032118E"/>
    <w:rsid w:val="00321C4F"/>
    <w:rsid w:val="0032228C"/>
    <w:rsid w:val="0032351E"/>
    <w:rsid w:val="00326047"/>
    <w:rsid w:val="00331D1B"/>
    <w:rsid w:val="00334B4A"/>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A1BB9"/>
    <w:rsid w:val="003A24BA"/>
    <w:rsid w:val="003A24DA"/>
    <w:rsid w:val="003B096F"/>
    <w:rsid w:val="003B1ED5"/>
    <w:rsid w:val="003B264C"/>
    <w:rsid w:val="003B4916"/>
    <w:rsid w:val="003B621D"/>
    <w:rsid w:val="003B6DAF"/>
    <w:rsid w:val="003C10F4"/>
    <w:rsid w:val="003C1B56"/>
    <w:rsid w:val="003C1FD6"/>
    <w:rsid w:val="003C2311"/>
    <w:rsid w:val="003C2E98"/>
    <w:rsid w:val="003C3A23"/>
    <w:rsid w:val="003C4DA9"/>
    <w:rsid w:val="003C6FC3"/>
    <w:rsid w:val="003D1E96"/>
    <w:rsid w:val="003D4DB7"/>
    <w:rsid w:val="003D5ECF"/>
    <w:rsid w:val="003D6C87"/>
    <w:rsid w:val="003E024C"/>
    <w:rsid w:val="003E3A04"/>
    <w:rsid w:val="003E3C87"/>
    <w:rsid w:val="003E5518"/>
    <w:rsid w:val="003F15A1"/>
    <w:rsid w:val="003F3E44"/>
    <w:rsid w:val="003F4479"/>
    <w:rsid w:val="004013A0"/>
    <w:rsid w:val="00401C71"/>
    <w:rsid w:val="00401C84"/>
    <w:rsid w:val="004024ED"/>
    <w:rsid w:val="00406161"/>
    <w:rsid w:val="00407F1E"/>
    <w:rsid w:val="00411A7D"/>
    <w:rsid w:val="004127EE"/>
    <w:rsid w:val="00413A53"/>
    <w:rsid w:val="00422D21"/>
    <w:rsid w:val="00426DB6"/>
    <w:rsid w:val="004314F4"/>
    <w:rsid w:val="00433B32"/>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86500"/>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41E"/>
    <w:rsid w:val="005C3772"/>
    <w:rsid w:val="005C54C4"/>
    <w:rsid w:val="005C5C23"/>
    <w:rsid w:val="005C66F3"/>
    <w:rsid w:val="005D171A"/>
    <w:rsid w:val="005D1FC5"/>
    <w:rsid w:val="005D303F"/>
    <w:rsid w:val="005D3387"/>
    <w:rsid w:val="005D54DC"/>
    <w:rsid w:val="005E03E5"/>
    <w:rsid w:val="005E3D4A"/>
    <w:rsid w:val="005F0500"/>
    <w:rsid w:val="005F0978"/>
    <w:rsid w:val="005F47E7"/>
    <w:rsid w:val="00601C93"/>
    <w:rsid w:val="00602AA0"/>
    <w:rsid w:val="00614A79"/>
    <w:rsid w:val="0061636A"/>
    <w:rsid w:val="00617941"/>
    <w:rsid w:val="00621488"/>
    <w:rsid w:val="006220F2"/>
    <w:rsid w:val="0062535C"/>
    <w:rsid w:val="0062798B"/>
    <w:rsid w:val="00631E1F"/>
    <w:rsid w:val="006331B2"/>
    <w:rsid w:val="00634A81"/>
    <w:rsid w:val="00642351"/>
    <w:rsid w:val="00646F98"/>
    <w:rsid w:val="006528B0"/>
    <w:rsid w:val="00653016"/>
    <w:rsid w:val="00653A2B"/>
    <w:rsid w:val="00653CD7"/>
    <w:rsid w:val="0066050C"/>
    <w:rsid w:val="0066412B"/>
    <w:rsid w:val="00665C64"/>
    <w:rsid w:val="00666453"/>
    <w:rsid w:val="0066672E"/>
    <w:rsid w:val="00666D71"/>
    <w:rsid w:val="0066707D"/>
    <w:rsid w:val="0067310D"/>
    <w:rsid w:val="006736C7"/>
    <w:rsid w:val="00674756"/>
    <w:rsid w:val="00675BC1"/>
    <w:rsid w:val="006825E6"/>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407"/>
    <w:rsid w:val="007125A0"/>
    <w:rsid w:val="00717BFF"/>
    <w:rsid w:val="00720988"/>
    <w:rsid w:val="00721B46"/>
    <w:rsid w:val="00725152"/>
    <w:rsid w:val="0072682A"/>
    <w:rsid w:val="00730AC0"/>
    <w:rsid w:val="00731D30"/>
    <w:rsid w:val="00731D76"/>
    <w:rsid w:val="007362D6"/>
    <w:rsid w:val="00740BC7"/>
    <w:rsid w:val="007429BD"/>
    <w:rsid w:val="0074469A"/>
    <w:rsid w:val="007477C8"/>
    <w:rsid w:val="0075040E"/>
    <w:rsid w:val="00750A61"/>
    <w:rsid w:val="00753C80"/>
    <w:rsid w:val="00757706"/>
    <w:rsid w:val="0075790B"/>
    <w:rsid w:val="00760D12"/>
    <w:rsid w:val="00761181"/>
    <w:rsid w:val="00763786"/>
    <w:rsid w:val="00770AEC"/>
    <w:rsid w:val="00771CEF"/>
    <w:rsid w:val="0077410C"/>
    <w:rsid w:val="007748A0"/>
    <w:rsid w:val="00775608"/>
    <w:rsid w:val="007766BE"/>
    <w:rsid w:val="007768A1"/>
    <w:rsid w:val="0078102A"/>
    <w:rsid w:val="007831AA"/>
    <w:rsid w:val="0078320C"/>
    <w:rsid w:val="00787934"/>
    <w:rsid w:val="0079055A"/>
    <w:rsid w:val="00791FDD"/>
    <w:rsid w:val="007962F6"/>
    <w:rsid w:val="00796495"/>
    <w:rsid w:val="00796C1F"/>
    <w:rsid w:val="0079785B"/>
    <w:rsid w:val="00797B1F"/>
    <w:rsid w:val="007A1B27"/>
    <w:rsid w:val="007A4576"/>
    <w:rsid w:val="007A4D4B"/>
    <w:rsid w:val="007A509A"/>
    <w:rsid w:val="007A5AB7"/>
    <w:rsid w:val="007B1110"/>
    <w:rsid w:val="007B2DD3"/>
    <w:rsid w:val="007B630B"/>
    <w:rsid w:val="007C49E9"/>
    <w:rsid w:val="007C4CD4"/>
    <w:rsid w:val="007D6059"/>
    <w:rsid w:val="007E1CEC"/>
    <w:rsid w:val="007E35E7"/>
    <w:rsid w:val="007E5B1E"/>
    <w:rsid w:val="007F1C3A"/>
    <w:rsid w:val="007F2771"/>
    <w:rsid w:val="007F3F73"/>
    <w:rsid w:val="007F4130"/>
    <w:rsid w:val="007F5976"/>
    <w:rsid w:val="007F5FBD"/>
    <w:rsid w:val="007F663E"/>
    <w:rsid w:val="0080000E"/>
    <w:rsid w:val="008022CC"/>
    <w:rsid w:val="008061A7"/>
    <w:rsid w:val="00812A3C"/>
    <w:rsid w:val="008140EB"/>
    <w:rsid w:val="00814356"/>
    <w:rsid w:val="00815526"/>
    <w:rsid w:val="0081728D"/>
    <w:rsid w:val="00817AA0"/>
    <w:rsid w:val="0082062B"/>
    <w:rsid w:val="00821855"/>
    <w:rsid w:val="00821F11"/>
    <w:rsid w:val="00823808"/>
    <w:rsid w:val="00830ADF"/>
    <w:rsid w:val="00837CE7"/>
    <w:rsid w:val="00843706"/>
    <w:rsid w:val="00853B31"/>
    <w:rsid w:val="00853CE2"/>
    <w:rsid w:val="00854DBE"/>
    <w:rsid w:val="008563BE"/>
    <w:rsid w:val="008618AA"/>
    <w:rsid w:val="00862C60"/>
    <w:rsid w:val="00863491"/>
    <w:rsid w:val="00867D65"/>
    <w:rsid w:val="00870DC8"/>
    <w:rsid w:val="0087356F"/>
    <w:rsid w:val="00875262"/>
    <w:rsid w:val="00891D62"/>
    <w:rsid w:val="00892FA3"/>
    <w:rsid w:val="0089397A"/>
    <w:rsid w:val="008973A6"/>
    <w:rsid w:val="008A019E"/>
    <w:rsid w:val="008A10B9"/>
    <w:rsid w:val="008A46B3"/>
    <w:rsid w:val="008A493B"/>
    <w:rsid w:val="008A5B68"/>
    <w:rsid w:val="008A65C8"/>
    <w:rsid w:val="008B1269"/>
    <w:rsid w:val="008B1AE5"/>
    <w:rsid w:val="008B1B4B"/>
    <w:rsid w:val="008B21C2"/>
    <w:rsid w:val="008B2D2B"/>
    <w:rsid w:val="008B2E04"/>
    <w:rsid w:val="008B4802"/>
    <w:rsid w:val="008B5339"/>
    <w:rsid w:val="008C1279"/>
    <w:rsid w:val="008C25F6"/>
    <w:rsid w:val="008C2EAD"/>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229"/>
    <w:rsid w:val="00900921"/>
    <w:rsid w:val="00901148"/>
    <w:rsid w:val="00903D00"/>
    <w:rsid w:val="00916252"/>
    <w:rsid w:val="00916437"/>
    <w:rsid w:val="0091658A"/>
    <w:rsid w:val="00920BA0"/>
    <w:rsid w:val="009278B1"/>
    <w:rsid w:val="009300BA"/>
    <w:rsid w:val="009301D7"/>
    <w:rsid w:val="00932178"/>
    <w:rsid w:val="009347FB"/>
    <w:rsid w:val="00943EEB"/>
    <w:rsid w:val="00944FAA"/>
    <w:rsid w:val="0094514D"/>
    <w:rsid w:val="00945989"/>
    <w:rsid w:val="009460AD"/>
    <w:rsid w:val="009474E5"/>
    <w:rsid w:val="00950854"/>
    <w:rsid w:val="0095425B"/>
    <w:rsid w:val="0095439E"/>
    <w:rsid w:val="00954B79"/>
    <w:rsid w:val="00957E5F"/>
    <w:rsid w:val="0096015F"/>
    <w:rsid w:val="009615B1"/>
    <w:rsid w:val="0096527E"/>
    <w:rsid w:val="009653C5"/>
    <w:rsid w:val="00965BBA"/>
    <w:rsid w:val="00966C78"/>
    <w:rsid w:val="00967246"/>
    <w:rsid w:val="009674E9"/>
    <w:rsid w:val="00970CE8"/>
    <w:rsid w:val="00974779"/>
    <w:rsid w:val="0097797D"/>
    <w:rsid w:val="0098191E"/>
    <w:rsid w:val="00982070"/>
    <w:rsid w:val="009914EF"/>
    <w:rsid w:val="00994989"/>
    <w:rsid w:val="00995D80"/>
    <w:rsid w:val="0099616B"/>
    <w:rsid w:val="0099715D"/>
    <w:rsid w:val="009A0CCB"/>
    <w:rsid w:val="009A0DB9"/>
    <w:rsid w:val="009A0FE6"/>
    <w:rsid w:val="009A2AA2"/>
    <w:rsid w:val="009A6039"/>
    <w:rsid w:val="009B37B7"/>
    <w:rsid w:val="009B3DB5"/>
    <w:rsid w:val="009B5E16"/>
    <w:rsid w:val="009B6293"/>
    <w:rsid w:val="009B6CCC"/>
    <w:rsid w:val="009C0E73"/>
    <w:rsid w:val="009C0F85"/>
    <w:rsid w:val="009C455E"/>
    <w:rsid w:val="009C49A7"/>
    <w:rsid w:val="009C542F"/>
    <w:rsid w:val="009C55C9"/>
    <w:rsid w:val="009D127D"/>
    <w:rsid w:val="009D4410"/>
    <w:rsid w:val="009D7B23"/>
    <w:rsid w:val="009D7F62"/>
    <w:rsid w:val="009E00D0"/>
    <w:rsid w:val="009E012B"/>
    <w:rsid w:val="009E36B5"/>
    <w:rsid w:val="009E3C40"/>
    <w:rsid w:val="009E4543"/>
    <w:rsid w:val="009F0015"/>
    <w:rsid w:val="009F1BA4"/>
    <w:rsid w:val="009F5154"/>
    <w:rsid w:val="009F5189"/>
    <w:rsid w:val="009F5D73"/>
    <w:rsid w:val="009F629C"/>
    <w:rsid w:val="00A0010D"/>
    <w:rsid w:val="00A0421F"/>
    <w:rsid w:val="00A05344"/>
    <w:rsid w:val="00A072F6"/>
    <w:rsid w:val="00A073DD"/>
    <w:rsid w:val="00A0769B"/>
    <w:rsid w:val="00A12F4A"/>
    <w:rsid w:val="00A147B4"/>
    <w:rsid w:val="00A15AA4"/>
    <w:rsid w:val="00A15ACC"/>
    <w:rsid w:val="00A2072B"/>
    <w:rsid w:val="00A2264A"/>
    <w:rsid w:val="00A236EF"/>
    <w:rsid w:val="00A23808"/>
    <w:rsid w:val="00A25F48"/>
    <w:rsid w:val="00A27F12"/>
    <w:rsid w:val="00A31387"/>
    <w:rsid w:val="00A316C4"/>
    <w:rsid w:val="00A31E6B"/>
    <w:rsid w:val="00A320D8"/>
    <w:rsid w:val="00A34909"/>
    <w:rsid w:val="00A35C6F"/>
    <w:rsid w:val="00A3643E"/>
    <w:rsid w:val="00A36691"/>
    <w:rsid w:val="00A36EDC"/>
    <w:rsid w:val="00A41D97"/>
    <w:rsid w:val="00A4490D"/>
    <w:rsid w:val="00A450E6"/>
    <w:rsid w:val="00A479A6"/>
    <w:rsid w:val="00A47B3A"/>
    <w:rsid w:val="00A47C16"/>
    <w:rsid w:val="00A5161E"/>
    <w:rsid w:val="00A52169"/>
    <w:rsid w:val="00A529AA"/>
    <w:rsid w:val="00A5514B"/>
    <w:rsid w:val="00A55E77"/>
    <w:rsid w:val="00A565AD"/>
    <w:rsid w:val="00A5673C"/>
    <w:rsid w:val="00A73ADB"/>
    <w:rsid w:val="00A741C8"/>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14F7"/>
    <w:rsid w:val="00AD230D"/>
    <w:rsid w:val="00AD2F8B"/>
    <w:rsid w:val="00AD7FC2"/>
    <w:rsid w:val="00AE17D6"/>
    <w:rsid w:val="00AE2020"/>
    <w:rsid w:val="00AE33DD"/>
    <w:rsid w:val="00AE3983"/>
    <w:rsid w:val="00AE3EB1"/>
    <w:rsid w:val="00AE6FE1"/>
    <w:rsid w:val="00AF0142"/>
    <w:rsid w:val="00AF09E3"/>
    <w:rsid w:val="00AF4B35"/>
    <w:rsid w:val="00AF7580"/>
    <w:rsid w:val="00B01199"/>
    <w:rsid w:val="00B02FEC"/>
    <w:rsid w:val="00B0322D"/>
    <w:rsid w:val="00B03259"/>
    <w:rsid w:val="00B03ADC"/>
    <w:rsid w:val="00B050D1"/>
    <w:rsid w:val="00B05130"/>
    <w:rsid w:val="00B06423"/>
    <w:rsid w:val="00B128D2"/>
    <w:rsid w:val="00B1415E"/>
    <w:rsid w:val="00B1495C"/>
    <w:rsid w:val="00B1604E"/>
    <w:rsid w:val="00B16CE8"/>
    <w:rsid w:val="00B17D0F"/>
    <w:rsid w:val="00B22505"/>
    <w:rsid w:val="00B22BC1"/>
    <w:rsid w:val="00B26784"/>
    <w:rsid w:val="00B26AA0"/>
    <w:rsid w:val="00B334C6"/>
    <w:rsid w:val="00B34658"/>
    <w:rsid w:val="00B3480E"/>
    <w:rsid w:val="00B36260"/>
    <w:rsid w:val="00B40785"/>
    <w:rsid w:val="00B46543"/>
    <w:rsid w:val="00B4662D"/>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C5B42"/>
    <w:rsid w:val="00BC5CEF"/>
    <w:rsid w:val="00BD106B"/>
    <w:rsid w:val="00BD1A52"/>
    <w:rsid w:val="00BD3217"/>
    <w:rsid w:val="00BD3D4D"/>
    <w:rsid w:val="00BD51B0"/>
    <w:rsid w:val="00BD5584"/>
    <w:rsid w:val="00BE17BF"/>
    <w:rsid w:val="00BE76C8"/>
    <w:rsid w:val="00BF1837"/>
    <w:rsid w:val="00BF1965"/>
    <w:rsid w:val="00BF2DE3"/>
    <w:rsid w:val="00BF3EAE"/>
    <w:rsid w:val="00BF3FB4"/>
    <w:rsid w:val="00BF6BC4"/>
    <w:rsid w:val="00BF7A2B"/>
    <w:rsid w:val="00C04F29"/>
    <w:rsid w:val="00C06AF7"/>
    <w:rsid w:val="00C0717D"/>
    <w:rsid w:val="00C10CBF"/>
    <w:rsid w:val="00C11097"/>
    <w:rsid w:val="00C1213A"/>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16E"/>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544E"/>
    <w:rsid w:val="00C97B0C"/>
    <w:rsid w:val="00C97B8B"/>
    <w:rsid w:val="00CA0121"/>
    <w:rsid w:val="00CA1096"/>
    <w:rsid w:val="00CA17B7"/>
    <w:rsid w:val="00CA19AC"/>
    <w:rsid w:val="00CA2159"/>
    <w:rsid w:val="00CA21A0"/>
    <w:rsid w:val="00CA5F26"/>
    <w:rsid w:val="00CA7164"/>
    <w:rsid w:val="00CB16B9"/>
    <w:rsid w:val="00CC4E46"/>
    <w:rsid w:val="00CC72E8"/>
    <w:rsid w:val="00CD0648"/>
    <w:rsid w:val="00CD1C55"/>
    <w:rsid w:val="00CD6263"/>
    <w:rsid w:val="00CE2FAD"/>
    <w:rsid w:val="00CE4EF5"/>
    <w:rsid w:val="00CE6164"/>
    <w:rsid w:val="00CF014D"/>
    <w:rsid w:val="00CF0543"/>
    <w:rsid w:val="00CF3733"/>
    <w:rsid w:val="00CF562E"/>
    <w:rsid w:val="00CF68A1"/>
    <w:rsid w:val="00D06946"/>
    <w:rsid w:val="00D06D40"/>
    <w:rsid w:val="00D117F1"/>
    <w:rsid w:val="00D120A6"/>
    <w:rsid w:val="00D13C7A"/>
    <w:rsid w:val="00D1561F"/>
    <w:rsid w:val="00D1614F"/>
    <w:rsid w:val="00D174DC"/>
    <w:rsid w:val="00D2112B"/>
    <w:rsid w:val="00D24B4F"/>
    <w:rsid w:val="00D34334"/>
    <w:rsid w:val="00D35750"/>
    <w:rsid w:val="00D35C35"/>
    <w:rsid w:val="00D36E67"/>
    <w:rsid w:val="00D37C68"/>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0CE"/>
    <w:rsid w:val="00DA55E5"/>
    <w:rsid w:val="00DA7698"/>
    <w:rsid w:val="00DB1F1C"/>
    <w:rsid w:val="00DB1FE3"/>
    <w:rsid w:val="00DB63DB"/>
    <w:rsid w:val="00DB6BF5"/>
    <w:rsid w:val="00DB7663"/>
    <w:rsid w:val="00DC2F82"/>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4A8"/>
    <w:rsid w:val="00E638A6"/>
    <w:rsid w:val="00E668E4"/>
    <w:rsid w:val="00E7353E"/>
    <w:rsid w:val="00E73E01"/>
    <w:rsid w:val="00E770EC"/>
    <w:rsid w:val="00E9594B"/>
    <w:rsid w:val="00E95B3A"/>
    <w:rsid w:val="00E97D78"/>
    <w:rsid w:val="00EA02A4"/>
    <w:rsid w:val="00EA0AF3"/>
    <w:rsid w:val="00EA1E04"/>
    <w:rsid w:val="00EA5D77"/>
    <w:rsid w:val="00EB2805"/>
    <w:rsid w:val="00EB2A25"/>
    <w:rsid w:val="00EB372A"/>
    <w:rsid w:val="00EB5B16"/>
    <w:rsid w:val="00EB687A"/>
    <w:rsid w:val="00EB7F47"/>
    <w:rsid w:val="00EC21EE"/>
    <w:rsid w:val="00EC3EB3"/>
    <w:rsid w:val="00EC5B9A"/>
    <w:rsid w:val="00EC6E5E"/>
    <w:rsid w:val="00EC7817"/>
    <w:rsid w:val="00EC7A9A"/>
    <w:rsid w:val="00ED0ABC"/>
    <w:rsid w:val="00ED0D86"/>
    <w:rsid w:val="00ED0FE4"/>
    <w:rsid w:val="00ED24B8"/>
    <w:rsid w:val="00ED28CC"/>
    <w:rsid w:val="00ED4398"/>
    <w:rsid w:val="00ED4D47"/>
    <w:rsid w:val="00ED4E7D"/>
    <w:rsid w:val="00EE130C"/>
    <w:rsid w:val="00EE3AEB"/>
    <w:rsid w:val="00EE44A6"/>
    <w:rsid w:val="00EE52F3"/>
    <w:rsid w:val="00EF22D3"/>
    <w:rsid w:val="00EF46EC"/>
    <w:rsid w:val="00EF5D80"/>
    <w:rsid w:val="00F0068D"/>
    <w:rsid w:val="00F07C60"/>
    <w:rsid w:val="00F07F3F"/>
    <w:rsid w:val="00F106A0"/>
    <w:rsid w:val="00F12CDD"/>
    <w:rsid w:val="00F17469"/>
    <w:rsid w:val="00F21031"/>
    <w:rsid w:val="00F22CCE"/>
    <w:rsid w:val="00F24862"/>
    <w:rsid w:val="00F256BA"/>
    <w:rsid w:val="00F256C2"/>
    <w:rsid w:val="00F31571"/>
    <w:rsid w:val="00F3777E"/>
    <w:rsid w:val="00F42E62"/>
    <w:rsid w:val="00F438EC"/>
    <w:rsid w:val="00F45318"/>
    <w:rsid w:val="00F45901"/>
    <w:rsid w:val="00F50117"/>
    <w:rsid w:val="00F50B6E"/>
    <w:rsid w:val="00F52CD6"/>
    <w:rsid w:val="00F576DA"/>
    <w:rsid w:val="00F61C66"/>
    <w:rsid w:val="00F6636A"/>
    <w:rsid w:val="00F667DE"/>
    <w:rsid w:val="00F703D6"/>
    <w:rsid w:val="00F70DC7"/>
    <w:rsid w:val="00F720D0"/>
    <w:rsid w:val="00F72F9A"/>
    <w:rsid w:val="00F81511"/>
    <w:rsid w:val="00F84F7F"/>
    <w:rsid w:val="00F85ACC"/>
    <w:rsid w:val="00F915E1"/>
    <w:rsid w:val="00F926E3"/>
    <w:rsid w:val="00F94DD3"/>
    <w:rsid w:val="00F9760B"/>
    <w:rsid w:val="00FA1ABB"/>
    <w:rsid w:val="00FA239B"/>
    <w:rsid w:val="00FA3C58"/>
    <w:rsid w:val="00FA6223"/>
    <w:rsid w:val="00FA67CB"/>
    <w:rsid w:val="00FB06B9"/>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32BF01"/>
  <w15:chartTrackingRefBased/>
  <w15:docId w15:val="{2F8E6A03-B5C0-4EE1-9D84-65EEB8C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濱木 佳一</cp:lastModifiedBy>
  <cp:revision>2</cp:revision>
  <cp:lastPrinted>2026-03-30T06:07:00Z</cp:lastPrinted>
  <dcterms:created xsi:type="dcterms:W3CDTF">2026-04-02T00:47:00Z</dcterms:created>
  <dcterms:modified xsi:type="dcterms:W3CDTF">2026-04-02T00:47:00Z</dcterms:modified>
</cp:coreProperties>
</file>